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FD46" w14:textId="77777777" w:rsidR="00BA08E4" w:rsidRPr="000B5D62" w:rsidRDefault="00BA08E4" w:rsidP="002A5302">
      <w:pPr>
        <w:rPr>
          <w:rFonts w:asciiTheme="minorHAnsi" w:hAnsiTheme="minorHAnsi"/>
          <w:b/>
          <w:sz w:val="32"/>
          <w:szCs w:val="32"/>
        </w:rPr>
      </w:pPr>
    </w:p>
    <w:p w14:paraId="423030D5" w14:textId="77777777" w:rsidR="00BA08E4" w:rsidRPr="000B5D62" w:rsidRDefault="00BA08E4" w:rsidP="00BA08E4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0B5D62">
        <w:rPr>
          <w:rFonts w:asciiTheme="minorHAnsi" w:hAnsiTheme="minorHAnsi"/>
          <w:b/>
          <w:sz w:val="32"/>
          <w:szCs w:val="32"/>
        </w:rPr>
        <w:t xml:space="preserve">CLEANING Service Proposal </w:t>
      </w:r>
      <w:r w:rsidR="000B5D62" w:rsidRPr="000B5D62">
        <w:rPr>
          <w:rFonts w:asciiTheme="minorHAnsi" w:hAnsiTheme="minorHAnsi"/>
          <w:b/>
          <w:sz w:val="32"/>
          <w:szCs w:val="32"/>
        </w:rPr>
        <w:t>Structure (</w:t>
      </w:r>
      <w:r w:rsidR="00B92107" w:rsidRPr="000B5D62">
        <w:rPr>
          <w:rFonts w:asciiTheme="minorHAnsi" w:hAnsiTheme="minorHAnsi"/>
          <w:b/>
          <w:sz w:val="32"/>
          <w:szCs w:val="32"/>
        </w:rPr>
        <w:t>Annex #</w:t>
      </w:r>
      <w:r w:rsidR="00EF7922">
        <w:rPr>
          <w:rFonts w:asciiTheme="minorHAnsi" w:hAnsiTheme="minorHAnsi"/>
          <w:b/>
          <w:sz w:val="32"/>
          <w:szCs w:val="32"/>
        </w:rPr>
        <w:t>2</w:t>
      </w:r>
      <w:r w:rsidR="00B92107" w:rsidRPr="000B5D62">
        <w:rPr>
          <w:rFonts w:asciiTheme="minorHAnsi" w:hAnsiTheme="minorHAnsi"/>
          <w:b/>
          <w:sz w:val="32"/>
          <w:szCs w:val="32"/>
        </w:rPr>
        <w:t>)</w:t>
      </w:r>
    </w:p>
    <w:p w14:paraId="4DCE4361" w14:textId="77777777" w:rsidR="00BA08E4" w:rsidRDefault="00BA08E4" w:rsidP="00BA08E4">
      <w:pPr>
        <w:rPr>
          <w:rFonts w:asciiTheme="minorHAnsi" w:hAnsiTheme="minorHAnsi"/>
          <w:color w:val="2B2B2B"/>
          <w:sz w:val="24"/>
          <w:szCs w:val="24"/>
        </w:rPr>
      </w:pPr>
    </w:p>
    <w:p w14:paraId="7CFBBE92" w14:textId="77777777" w:rsidR="00D61EF0" w:rsidRPr="000B5D62" w:rsidRDefault="00D61EF0" w:rsidP="00BA08E4">
      <w:pPr>
        <w:rPr>
          <w:rFonts w:asciiTheme="minorHAnsi" w:hAnsiTheme="minorHAnsi"/>
          <w:color w:val="2B2B2B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4674"/>
      </w:tblGrid>
      <w:tr w:rsidR="00BA08E4" w:rsidRPr="000B5D62" w14:paraId="04DC09E7" w14:textId="77777777" w:rsidTr="009C00BE">
        <w:tc>
          <w:tcPr>
            <w:tcW w:w="4788" w:type="dxa"/>
            <w:tcBorders>
              <w:right w:val="single" w:sz="4" w:space="0" w:color="auto"/>
            </w:tcBorders>
          </w:tcPr>
          <w:p w14:paraId="60CADB2D" w14:textId="77777777" w:rsidR="00BA08E4" w:rsidRPr="000B5D62" w:rsidRDefault="00BA08E4" w:rsidP="009C00BE">
            <w:pPr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 xml:space="preserve">Proposal #: 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61473C2A" w14:textId="77777777" w:rsidR="00BA08E4" w:rsidRPr="000B5D62" w:rsidRDefault="00BA08E4" w:rsidP="009C00BE">
            <w:pPr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 xml:space="preserve">Date: </w:t>
            </w:r>
          </w:p>
        </w:tc>
      </w:tr>
      <w:tr w:rsidR="00BA08E4" w:rsidRPr="000B5D62" w14:paraId="6A1B2C34" w14:textId="77777777" w:rsidTr="009C00BE">
        <w:tc>
          <w:tcPr>
            <w:tcW w:w="4788" w:type="dxa"/>
            <w:tcBorders>
              <w:right w:val="single" w:sz="4" w:space="0" w:color="auto"/>
            </w:tcBorders>
          </w:tcPr>
          <w:p w14:paraId="087492F3" w14:textId="77777777" w:rsidR="00BA08E4" w:rsidRPr="000B5D62" w:rsidRDefault="002774CA" w:rsidP="009C00BE">
            <w:pPr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Bidder Name: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7B36384F" w14:textId="77777777" w:rsidR="00BA08E4" w:rsidRPr="000B5D62" w:rsidRDefault="00BA08E4" w:rsidP="009C00BE">
            <w:pPr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Client Name:</w:t>
            </w:r>
          </w:p>
        </w:tc>
      </w:tr>
      <w:tr w:rsidR="00BA08E4" w:rsidRPr="000B5D62" w14:paraId="1949C0B5" w14:textId="77777777" w:rsidTr="009C00BE">
        <w:tc>
          <w:tcPr>
            <w:tcW w:w="4788" w:type="dxa"/>
          </w:tcPr>
          <w:p w14:paraId="2F7BAA52" w14:textId="77777777" w:rsidR="00BA08E4" w:rsidRPr="000B5D62" w:rsidRDefault="00BA08E4" w:rsidP="009C00BE">
            <w:pPr>
              <w:shd w:val="clear" w:color="auto" w:fill="FFFFFF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[Address of office] </w:t>
            </w:r>
          </w:p>
        </w:tc>
        <w:tc>
          <w:tcPr>
            <w:tcW w:w="4788" w:type="dxa"/>
          </w:tcPr>
          <w:p w14:paraId="3641E70D" w14:textId="77777777" w:rsidR="00BA08E4" w:rsidRPr="000B5D62" w:rsidRDefault="00BA08E4" w:rsidP="009C00BE">
            <w:pPr>
              <w:shd w:val="clear" w:color="auto" w:fill="FFFFFF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[Address of office] </w:t>
            </w:r>
          </w:p>
        </w:tc>
      </w:tr>
      <w:tr w:rsidR="00BA08E4" w:rsidRPr="000B5D62" w14:paraId="0A148A27" w14:textId="77777777" w:rsidTr="009C00BE">
        <w:tc>
          <w:tcPr>
            <w:tcW w:w="4788" w:type="dxa"/>
          </w:tcPr>
          <w:p w14:paraId="3D729135" w14:textId="77777777" w:rsidR="00BA08E4" w:rsidRPr="000B5D62" w:rsidRDefault="00BA08E4" w:rsidP="009C00BE">
            <w:pPr>
              <w:shd w:val="clear" w:color="auto" w:fill="FFFFFF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>[City, ]</w:t>
            </w:r>
          </w:p>
        </w:tc>
        <w:tc>
          <w:tcPr>
            <w:tcW w:w="4788" w:type="dxa"/>
          </w:tcPr>
          <w:p w14:paraId="6F397398" w14:textId="77777777" w:rsidR="00BA08E4" w:rsidRPr="000B5D62" w:rsidRDefault="00BA08E4" w:rsidP="009C00BE">
            <w:pPr>
              <w:shd w:val="clear" w:color="auto" w:fill="FFFFFF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>[City,]</w:t>
            </w:r>
          </w:p>
        </w:tc>
      </w:tr>
      <w:tr w:rsidR="00BA08E4" w:rsidRPr="000B5D62" w14:paraId="2B6B5BEF" w14:textId="77777777" w:rsidTr="009C00BE">
        <w:tc>
          <w:tcPr>
            <w:tcW w:w="4788" w:type="dxa"/>
          </w:tcPr>
          <w:p w14:paraId="5104BE6D" w14:textId="77777777" w:rsidR="00BA08E4" w:rsidRPr="000B5D62" w:rsidRDefault="00BA08E4" w:rsidP="009C00BE">
            <w:pPr>
              <w:shd w:val="clear" w:color="auto" w:fill="FFFFFF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Phone:</w:t>
            </w:r>
          </w:p>
        </w:tc>
        <w:tc>
          <w:tcPr>
            <w:tcW w:w="4788" w:type="dxa"/>
          </w:tcPr>
          <w:p w14:paraId="3E0A47A5" w14:textId="77777777" w:rsidR="00BA08E4" w:rsidRPr="000B5D62" w:rsidRDefault="00BA08E4" w:rsidP="009C00BE">
            <w:pPr>
              <w:shd w:val="clear" w:color="auto" w:fill="FFFFFF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Phone:</w:t>
            </w:r>
          </w:p>
        </w:tc>
      </w:tr>
      <w:tr w:rsidR="00BA08E4" w:rsidRPr="000B5D62" w14:paraId="12D66DCE" w14:textId="77777777" w:rsidTr="009C00BE">
        <w:tc>
          <w:tcPr>
            <w:tcW w:w="4788" w:type="dxa"/>
          </w:tcPr>
          <w:p w14:paraId="50B2B53E" w14:textId="77777777" w:rsidR="00BA08E4" w:rsidRPr="000B5D62" w:rsidRDefault="00BA08E4" w:rsidP="009C00BE">
            <w:pPr>
              <w:shd w:val="clear" w:color="auto" w:fill="FFFFFF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Email:</w:t>
            </w:r>
          </w:p>
        </w:tc>
        <w:tc>
          <w:tcPr>
            <w:tcW w:w="4788" w:type="dxa"/>
          </w:tcPr>
          <w:p w14:paraId="72DFE80F" w14:textId="77777777" w:rsidR="00BA08E4" w:rsidRPr="000B5D62" w:rsidRDefault="00BA08E4" w:rsidP="009C00BE">
            <w:pPr>
              <w:shd w:val="clear" w:color="auto" w:fill="FFFFFF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Email:</w:t>
            </w:r>
          </w:p>
        </w:tc>
      </w:tr>
      <w:tr w:rsidR="00BA08E4" w:rsidRPr="000B5D62" w14:paraId="5BB217B0" w14:textId="77777777" w:rsidTr="009C00BE">
        <w:tc>
          <w:tcPr>
            <w:tcW w:w="4788" w:type="dxa"/>
          </w:tcPr>
          <w:p w14:paraId="473F301B" w14:textId="77777777" w:rsidR="00BA08E4" w:rsidRPr="000B5D62" w:rsidRDefault="00BA08E4" w:rsidP="009C00BE">
            <w:pPr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 xml:space="preserve">Prepared By: </w:t>
            </w:r>
          </w:p>
        </w:tc>
        <w:tc>
          <w:tcPr>
            <w:tcW w:w="4788" w:type="dxa"/>
          </w:tcPr>
          <w:p w14:paraId="5E256575" w14:textId="77777777" w:rsidR="00BA08E4" w:rsidRPr="000B5D62" w:rsidRDefault="00BA08E4" w:rsidP="009C00BE">
            <w:pPr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Contact Name:</w:t>
            </w:r>
            <w:r w:rsidR="002A5302"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 xml:space="preserve"> </w:t>
            </w:r>
          </w:p>
        </w:tc>
      </w:tr>
    </w:tbl>
    <w:p w14:paraId="5A43A123" w14:textId="77777777" w:rsidR="00BA08E4" w:rsidRPr="000B5D62" w:rsidRDefault="00BA08E4" w:rsidP="00BA08E4">
      <w:pPr>
        <w:shd w:val="clear" w:color="auto" w:fill="FFFFFF"/>
        <w:jc w:val="both"/>
        <w:rPr>
          <w:rFonts w:asciiTheme="minorHAnsi" w:hAnsiTheme="minorHAnsi"/>
          <w:color w:val="2B2B2B"/>
          <w:sz w:val="24"/>
          <w:szCs w:val="24"/>
        </w:rPr>
      </w:pPr>
    </w:p>
    <w:p w14:paraId="6F89B2A0" w14:textId="77777777" w:rsidR="00D61EF0" w:rsidRDefault="00D61EF0" w:rsidP="00BA08E4">
      <w:pPr>
        <w:shd w:val="clear" w:color="auto" w:fill="FFFFFF"/>
        <w:jc w:val="both"/>
        <w:rPr>
          <w:rFonts w:asciiTheme="minorHAnsi" w:hAnsiTheme="minorHAnsi"/>
          <w:color w:val="2B2B2B"/>
          <w:sz w:val="24"/>
          <w:szCs w:val="24"/>
        </w:rPr>
      </w:pPr>
    </w:p>
    <w:p w14:paraId="10968815" w14:textId="77777777" w:rsidR="00BA08E4" w:rsidRPr="000B5D62" w:rsidRDefault="002A5302" w:rsidP="00BA08E4">
      <w:pPr>
        <w:shd w:val="clear" w:color="auto" w:fill="FFFFFF"/>
        <w:jc w:val="both"/>
        <w:rPr>
          <w:rFonts w:asciiTheme="minorHAnsi" w:hAnsiTheme="minorHAnsi"/>
          <w:color w:val="2B2B2B"/>
          <w:sz w:val="24"/>
          <w:szCs w:val="24"/>
        </w:rPr>
      </w:pPr>
      <w:r w:rsidRPr="000B5D62">
        <w:rPr>
          <w:rFonts w:asciiTheme="minorHAnsi" w:hAnsiTheme="minorHAnsi"/>
          <w:color w:val="2B2B2B"/>
          <w:sz w:val="24"/>
          <w:szCs w:val="24"/>
        </w:rPr>
        <w:t>Dear Mr./</w:t>
      </w:r>
      <w:r w:rsidR="00BA08E4" w:rsidRPr="000B5D62">
        <w:rPr>
          <w:rFonts w:asciiTheme="minorHAnsi" w:hAnsiTheme="minorHAnsi"/>
          <w:color w:val="2B2B2B"/>
          <w:sz w:val="24"/>
          <w:szCs w:val="24"/>
        </w:rPr>
        <w:t>Ms. ___________________________,</w:t>
      </w:r>
    </w:p>
    <w:p w14:paraId="79EF4D17" w14:textId="77777777" w:rsidR="00BA08E4" w:rsidRPr="000B5D62" w:rsidRDefault="00BA08E4" w:rsidP="00BA08E4">
      <w:pPr>
        <w:shd w:val="clear" w:color="auto" w:fill="FFFFFF"/>
        <w:jc w:val="both"/>
        <w:rPr>
          <w:rFonts w:asciiTheme="minorHAnsi" w:hAnsiTheme="minorHAnsi"/>
          <w:color w:val="2B2B2B"/>
          <w:sz w:val="24"/>
          <w:szCs w:val="24"/>
        </w:rPr>
      </w:pPr>
    </w:p>
    <w:p w14:paraId="6C6D65C9" w14:textId="77777777" w:rsidR="00BA08E4" w:rsidRPr="000B5D62" w:rsidRDefault="00372CDD" w:rsidP="00BA08E4">
      <w:pPr>
        <w:shd w:val="clear" w:color="auto" w:fill="FFFFFF"/>
        <w:jc w:val="both"/>
        <w:rPr>
          <w:rFonts w:asciiTheme="minorHAnsi" w:hAnsiTheme="minorHAnsi"/>
          <w:color w:val="2B2B2B"/>
          <w:sz w:val="24"/>
          <w:szCs w:val="24"/>
        </w:rPr>
      </w:pPr>
      <w:r w:rsidRPr="000B5D62">
        <w:rPr>
          <w:rFonts w:asciiTheme="minorHAnsi" w:hAnsiTheme="minorHAnsi"/>
          <w:color w:val="2B2B2B"/>
          <w:sz w:val="24"/>
          <w:szCs w:val="24"/>
        </w:rPr>
        <w:t xml:space="preserve">We hereby submit quotations </w:t>
      </w:r>
      <w:r w:rsidR="00BA08E4" w:rsidRPr="000B5D62">
        <w:rPr>
          <w:rFonts w:asciiTheme="minorHAnsi" w:hAnsiTheme="minorHAnsi"/>
          <w:color w:val="2B2B2B"/>
          <w:sz w:val="24"/>
          <w:szCs w:val="24"/>
        </w:rPr>
        <w:t>for the following Cl</w:t>
      </w:r>
      <w:r w:rsidR="004C3E89" w:rsidRPr="000B5D62">
        <w:rPr>
          <w:rFonts w:asciiTheme="minorHAnsi" w:hAnsiTheme="minorHAnsi"/>
          <w:color w:val="2B2B2B"/>
          <w:sz w:val="24"/>
          <w:szCs w:val="24"/>
        </w:rPr>
        <w:t xml:space="preserve">eaning Services of Tbilisi Mall </w:t>
      </w:r>
      <w:r w:rsidR="00586D3E" w:rsidRPr="000B5D62">
        <w:rPr>
          <w:rFonts w:asciiTheme="minorHAnsi" w:hAnsiTheme="minorHAnsi"/>
          <w:color w:val="2B2B2B"/>
          <w:sz w:val="24"/>
          <w:szCs w:val="24"/>
        </w:rPr>
        <w:t>building</w:t>
      </w:r>
      <w:r w:rsidR="00BA08E4" w:rsidRPr="000B5D62">
        <w:rPr>
          <w:rFonts w:asciiTheme="minorHAnsi" w:hAnsiTheme="minorHAnsi"/>
          <w:color w:val="2B2B2B"/>
          <w:sz w:val="24"/>
          <w:szCs w:val="24"/>
        </w:rPr>
        <w:t xml:space="preserve"> located at the aforementioned address. </w:t>
      </w:r>
    </w:p>
    <w:p w14:paraId="3BE6C8BB" w14:textId="77777777" w:rsidR="00BA08E4" w:rsidRPr="000B5D62" w:rsidRDefault="00BA08E4" w:rsidP="00BA08E4">
      <w:pPr>
        <w:shd w:val="clear" w:color="auto" w:fill="FFFFFF"/>
        <w:jc w:val="both"/>
        <w:rPr>
          <w:rFonts w:asciiTheme="minorHAnsi" w:hAnsiTheme="minorHAnsi"/>
          <w:color w:val="2B2B2B"/>
          <w:sz w:val="24"/>
          <w:szCs w:val="24"/>
        </w:rPr>
      </w:pPr>
    </w:p>
    <w:p w14:paraId="1FAF7964" w14:textId="77777777" w:rsidR="00D61EF0" w:rsidRDefault="00576F0F" w:rsidP="00BA08E4">
      <w:pPr>
        <w:shd w:val="clear" w:color="auto" w:fill="FFFFFF"/>
        <w:jc w:val="both"/>
        <w:rPr>
          <w:rFonts w:asciiTheme="minorHAnsi" w:hAnsiTheme="minorHAnsi"/>
          <w:color w:val="2B2B2B"/>
          <w:sz w:val="24"/>
          <w:szCs w:val="24"/>
        </w:rPr>
      </w:pPr>
      <w:r>
        <w:rPr>
          <w:rFonts w:asciiTheme="minorHAnsi" w:hAnsiTheme="minorHAnsi"/>
          <w:color w:val="2B2B2B"/>
          <w:sz w:val="24"/>
          <w:szCs w:val="24"/>
        </w:rPr>
        <w:t xml:space="preserve"> </w:t>
      </w:r>
    </w:p>
    <w:p w14:paraId="29D0A16F" w14:textId="77777777" w:rsidR="00BA08E4" w:rsidRPr="000B5D62" w:rsidRDefault="00BA08E4" w:rsidP="00BA08E4">
      <w:pPr>
        <w:shd w:val="clear" w:color="auto" w:fill="FFFFFF"/>
        <w:jc w:val="both"/>
        <w:rPr>
          <w:rFonts w:asciiTheme="minorHAnsi" w:hAnsiTheme="minorHAnsi"/>
          <w:color w:val="2B2B2B"/>
          <w:sz w:val="24"/>
          <w:szCs w:val="24"/>
        </w:rPr>
      </w:pPr>
      <w:r w:rsidRPr="000B5D62">
        <w:rPr>
          <w:rFonts w:asciiTheme="minorHAnsi" w:hAnsiTheme="minorHAnsi"/>
          <w:color w:val="2B2B2B"/>
          <w:sz w:val="24"/>
          <w:szCs w:val="24"/>
        </w:rPr>
        <w:t>The Services we will provide are as follows:</w:t>
      </w:r>
      <w:r w:rsidR="002A5302" w:rsidRPr="000B5D62">
        <w:rPr>
          <w:rFonts w:asciiTheme="minorHAnsi" w:hAnsiTheme="minorHAnsi"/>
          <w:color w:val="2B2B2B"/>
          <w:sz w:val="24"/>
          <w:szCs w:val="24"/>
        </w:rPr>
        <w:t xml:space="preserve"> </w:t>
      </w:r>
    </w:p>
    <w:p w14:paraId="43CDEA54" w14:textId="77777777" w:rsidR="00BA08E4" w:rsidRPr="000B5D62" w:rsidRDefault="00BA08E4" w:rsidP="00BA08E4">
      <w:pPr>
        <w:shd w:val="clear" w:color="auto" w:fill="FFFFFF"/>
        <w:jc w:val="both"/>
        <w:rPr>
          <w:rFonts w:asciiTheme="minorHAnsi" w:hAnsiTheme="minorHAnsi"/>
          <w:color w:val="2B2B2B"/>
          <w:sz w:val="24"/>
          <w:szCs w:val="24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5929"/>
        <w:gridCol w:w="2889"/>
      </w:tblGrid>
      <w:tr w:rsidR="00BA08E4" w:rsidRPr="000B5D62" w14:paraId="64960CED" w14:textId="77777777" w:rsidTr="00D877CA">
        <w:tc>
          <w:tcPr>
            <w:tcW w:w="807" w:type="dxa"/>
          </w:tcPr>
          <w:p w14:paraId="4DA36B89" w14:textId="77777777" w:rsidR="00BA08E4" w:rsidRPr="000B5D62" w:rsidRDefault="00BA08E4" w:rsidP="009C00BE">
            <w:pPr>
              <w:jc w:val="center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No</w:t>
            </w:r>
          </w:p>
        </w:tc>
        <w:tc>
          <w:tcPr>
            <w:tcW w:w="5929" w:type="dxa"/>
          </w:tcPr>
          <w:p w14:paraId="11614A81" w14:textId="77777777" w:rsidR="00BA08E4" w:rsidRPr="000B5D62" w:rsidRDefault="00BA08E4" w:rsidP="009C00BE">
            <w:pPr>
              <w:jc w:val="center"/>
              <w:rPr>
                <w:rFonts w:asciiTheme="minorHAnsi" w:hAnsiTheme="minorHAnsi"/>
                <w:b/>
                <w:color w:val="2B2B2B"/>
                <w:sz w:val="28"/>
                <w:szCs w:val="28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8"/>
                <w:szCs w:val="28"/>
              </w:rPr>
              <w:t>Service Description</w:t>
            </w:r>
            <w:r w:rsidR="00692990">
              <w:rPr>
                <w:rFonts w:asciiTheme="minorHAnsi" w:hAnsiTheme="minorHAnsi"/>
                <w:b/>
                <w:color w:val="2B2B2B"/>
                <w:sz w:val="28"/>
                <w:szCs w:val="28"/>
              </w:rPr>
              <w:t xml:space="preserve"> #1</w:t>
            </w:r>
          </w:p>
        </w:tc>
        <w:tc>
          <w:tcPr>
            <w:tcW w:w="2889" w:type="dxa"/>
          </w:tcPr>
          <w:p w14:paraId="5C73E145" w14:textId="77777777" w:rsidR="00BA08E4" w:rsidRPr="000B5D62" w:rsidRDefault="009C00BE" w:rsidP="009C00BE">
            <w:pPr>
              <w:jc w:val="center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Monthly a</w:t>
            </w:r>
            <w:r w:rsidR="00BA08E4"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mount Payable</w:t>
            </w: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,</w:t>
            </w:r>
            <w:r w:rsidR="00BA08E4"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 xml:space="preserve"> </w:t>
            </w:r>
            <w:r w:rsidR="00A1042B"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 xml:space="preserve">GEL </w:t>
            </w: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(VAT excluded)</w:t>
            </w:r>
          </w:p>
        </w:tc>
      </w:tr>
      <w:tr w:rsidR="00BA08E4" w:rsidRPr="000B5D62" w14:paraId="3A930BBD" w14:textId="77777777" w:rsidTr="00D877CA">
        <w:tc>
          <w:tcPr>
            <w:tcW w:w="807" w:type="dxa"/>
          </w:tcPr>
          <w:p w14:paraId="6B7AB969" w14:textId="77777777" w:rsidR="00BA08E4" w:rsidRPr="000B5D62" w:rsidRDefault="00BA08E4" w:rsidP="009C00BE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>1</w:t>
            </w:r>
          </w:p>
        </w:tc>
        <w:tc>
          <w:tcPr>
            <w:tcW w:w="5929" w:type="dxa"/>
          </w:tcPr>
          <w:p w14:paraId="5E27DEC3" w14:textId="77777777" w:rsidR="00BA08E4" w:rsidRPr="000B5D62" w:rsidRDefault="00333395" w:rsidP="006D4561">
            <w:pPr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Cleaning </w:t>
            </w:r>
            <w:r w:rsidR="00586D3E"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Service </w:t>
            </w:r>
            <w:r w:rsidR="003C7ED2"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>Fee</w:t>
            </w:r>
            <w:r w:rsidR="003F0411"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 </w:t>
            </w:r>
            <w:r w:rsidR="00692990">
              <w:rPr>
                <w:rFonts w:asciiTheme="minorHAnsi" w:hAnsiTheme="minorHAnsi"/>
                <w:color w:val="2B2B2B"/>
                <w:sz w:val="24"/>
                <w:szCs w:val="24"/>
              </w:rPr>
              <w:t>(Mall</w:t>
            </w:r>
            <w:r w:rsidR="00B76F59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 – Above Parking Surface</w:t>
            </w:r>
            <w:r w:rsidR="006D4561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 including all entrances from the parking with glass surfaces and floor</w:t>
            </w:r>
            <w:r w:rsidR="00692990">
              <w:rPr>
                <w:rFonts w:asciiTheme="minorHAnsi" w:hAnsiTheme="minorHAnsi"/>
                <w:color w:val="2B2B2B"/>
                <w:sz w:val="24"/>
                <w:szCs w:val="24"/>
              </w:rPr>
              <w:t>)</w:t>
            </w:r>
          </w:p>
        </w:tc>
        <w:tc>
          <w:tcPr>
            <w:tcW w:w="2889" w:type="dxa"/>
          </w:tcPr>
          <w:p w14:paraId="3A99D527" w14:textId="77777777" w:rsidR="00BA08E4" w:rsidRPr="000B5D62" w:rsidRDefault="00BA08E4" w:rsidP="009C00BE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  <w:tr w:rsidR="00BA08E4" w:rsidRPr="000B5D62" w14:paraId="2D5B068A" w14:textId="77777777" w:rsidTr="00D877CA">
        <w:tc>
          <w:tcPr>
            <w:tcW w:w="807" w:type="dxa"/>
          </w:tcPr>
          <w:p w14:paraId="363631F2" w14:textId="3C7173A0" w:rsidR="00BA08E4" w:rsidRPr="000B5D62" w:rsidRDefault="00CA77AB" w:rsidP="009C00BE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>
              <w:rPr>
                <w:rFonts w:asciiTheme="minorHAnsi" w:hAnsiTheme="minorHAnsi"/>
                <w:color w:val="2B2B2B"/>
                <w:sz w:val="24"/>
                <w:szCs w:val="24"/>
              </w:rPr>
              <w:t>2</w:t>
            </w:r>
          </w:p>
        </w:tc>
        <w:tc>
          <w:tcPr>
            <w:tcW w:w="5929" w:type="dxa"/>
          </w:tcPr>
          <w:p w14:paraId="5826D40C" w14:textId="41A89335" w:rsidR="00333395" w:rsidRPr="000B5D62" w:rsidRDefault="00CA77AB" w:rsidP="009C00BE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>
              <w:rPr>
                <w:rFonts w:asciiTheme="minorHAnsi" w:hAnsiTheme="minorHAnsi"/>
                <w:color w:val="2B2B2B"/>
                <w:sz w:val="24"/>
                <w:szCs w:val="24"/>
              </w:rPr>
              <w:t>Front Yard and Back Yard (outside perimeter)</w:t>
            </w:r>
          </w:p>
        </w:tc>
        <w:tc>
          <w:tcPr>
            <w:tcW w:w="2889" w:type="dxa"/>
          </w:tcPr>
          <w:p w14:paraId="64A1C6F8" w14:textId="77777777" w:rsidR="00BA08E4" w:rsidRPr="000B5D62" w:rsidRDefault="00BA08E4" w:rsidP="009C00BE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  <w:tr w:rsidR="00CA77AB" w:rsidRPr="000B5D62" w14:paraId="7B12564A" w14:textId="77777777" w:rsidTr="00D877CA">
        <w:tc>
          <w:tcPr>
            <w:tcW w:w="807" w:type="dxa"/>
          </w:tcPr>
          <w:p w14:paraId="1816ABEF" w14:textId="7071E356" w:rsidR="00CA77AB" w:rsidRPr="000B5D62" w:rsidRDefault="00CA77AB" w:rsidP="00CA77AB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>
              <w:rPr>
                <w:rFonts w:asciiTheme="minorHAnsi" w:hAnsiTheme="minorHAnsi"/>
                <w:color w:val="2B2B2B"/>
                <w:sz w:val="24"/>
                <w:szCs w:val="24"/>
              </w:rPr>
              <w:t>3</w:t>
            </w:r>
          </w:p>
        </w:tc>
        <w:tc>
          <w:tcPr>
            <w:tcW w:w="5929" w:type="dxa"/>
          </w:tcPr>
          <w:p w14:paraId="38CEB476" w14:textId="702AFE7A" w:rsidR="00CA77AB" w:rsidRPr="000B5D62" w:rsidRDefault="00CA77AB" w:rsidP="00CA77AB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Hygiene, </w:t>
            </w:r>
            <w:proofErr w:type="gramStart"/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>chemicals</w:t>
            </w:r>
            <w:proofErr w:type="gramEnd"/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 and other consumable materials </w:t>
            </w:r>
          </w:p>
        </w:tc>
        <w:tc>
          <w:tcPr>
            <w:tcW w:w="2889" w:type="dxa"/>
          </w:tcPr>
          <w:p w14:paraId="6CEDD507" w14:textId="77777777" w:rsidR="00CA77AB" w:rsidRPr="000B5D62" w:rsidRDefault="00CA77AB" w:rsidP="00CA77AB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  <w:tr w:rsidR="00CA77AB" w:rsidRPr="000B5D62" w14:paraId="5FF53C84" w14:textId="77777777" w:rsidTr="00D877CA">
        <w:tc>
          <w:tcPr>
            <w:tcW w:w="6736" w:type="dxa"/>
            <w:gridSpan w:val="2"/>
          </w:tcPr>
          <w:p w14:paraId="098552B1" w14:textId="1F43AF14" w:rsidR="00CA77AB" w:rsidRPr="000B5D62" w:rsidRDefault="00CA77AB" w:rsidP="00CA77AB">
            <w:pPr>
              <w:jc w:val="center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TOTAL Service Fee</w:t>
            </w:r>
          </w:p>
        </w:tc>
        <w:tc>
          <w:tcPr>
            <w:tcW w:w="2889" w:type="dxa"/>
          </w:tcPr>
          <w:p w14:paraId="5AC202E0" w14:textId="77777777" w:rsidR="00CA77AB" w:rsidRPr="000B5D62" w:rsidRDefault="00CA77AB" w:rsidP="00CA77AB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</w:tbl>
    <w:p w14:paraId="5E1F786E" w14:textId="77777777" w:rsidR="00BA08E4" w:rsidRPr="000B5D62" w:rsidRDefault="00BA08E4" w:rsidP="00BA08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5929"/>
        <w:gridCol w:w="2889"/>
      </w:tblGrid>
      <w:tr w:rsidR="00692990" w:rsidRPr="000B5D62" w14:paraId="7143F4C5" w14:textId="77777777" w:rsidTr="00E66E33">
        <w:tc>
          <w:tcPr>
            <w:tcW w:w="807" w:type="dxa"/>
          </w:tcPr>
          <w:p w14:paraId="785C040D" w14:textId="77777777" w:rsidR="00692990" w:rsidRPr="000B5D62" w:rsidRDefault="00692990" w:rsidP="00E66E33">
            <w:pPr>
              <w:jc w:val="center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No</w:t>
            </w:r>
          </w:p>
        </w:tc>
        <w:tc>
          <w:tcPr>
            <w:tcW w:w="5929" w:type="dxa"/>
          </w:tcPr>
          <w:p w14:paraId="7D145CBB" w14:textId="77777777" w:rsidR="00692990" w:rsidRPr="000B5D62" w:rsidRDefault="00692990" w:rsidP="00E66E33">
            <w:pPr>
              <w:jc w:val="center"/>
              <w:rPr>
                <w:rFonts w:asciiTheme="minorHAnsi" w:hAnsiTheme="minorHAnsi"/>
                <w:b/>
                <w:color w:val="2B2B2B"/>
                <w:sz w:val="28"/>
                <w:szCs w:val="28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8"/>
                <w:szCs w:val="28"/>
              </w:rPr>
              <w:t>Service Description</w:t>
            </w:r>
            <w:r>
              <w:rPr>
                <w:rFonts w:asciiTheme="minorHAnsi" w:hAnsiTheme="minorHAnsi"/>
                <w:b/>
                <w:color w:val="2B2B2B"/>
                <w:sz w:val="28"/>
                <w:szCs w:val="28"/>
              </w:rPr>
              <w:t xml:space="preserve"> #2</w:t>
            </w:r>
          </w:p>
        </w:tc>
        <w:tc>
          <w:tcPr>
            <w:tcW w:w="2889" w:type="dxa"/>
          </w:tcPr>
          <w:p w14:paraId="11367570" w14:textId="77777777" w:rsidR="00692990" w:rsidRPr="000B5D62" w:rsidRDefault="00692990" w:rsidP="00E66E33">
            <w:pPr>
              <w:jc w:val="center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Monthly amount Payable, GEL (VAT excluded)</w:t>
            </w:r>
          </w:p>
        </w:tc>
      </w:tr>
      <w:tr w:rsidR="00692990" w:rsidRPr="000B5D62" w14:paraId="14207E98" w14:textId="77777777" w:rsidTr="00E66E33">
        <w:tc>
          <w:tcPr>
            <w:tcW w:w="807" w:type="dxa"/>
          </w:tcPr>
          <w:p w14:paraId="5712146A" w14:textId="77777777" w:rsidR="00692990" w:rsidRPr="000B5D62" w:rsidRDefault="00692990" w:rsidP="00E66E33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>1</w:t>
            </w:r>
          </w:p>
        </w:tc>
        <w:tc>
          <w:tcPr>
            <w:tcW w:w="5929" w:type="dxa"/>
          </w:tcPr>
          <w:p w14:paraId="6BA6013E" w14:textId="56159564" w:rsidR="00692990" w:rsidRPr="000B5D62" w:rsidRDefault="00692990" w:rsidP="006D4561">
            <w:pPr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Cleaning Service Fee </w:t>
            </w:r>
            <w:r>
              <w:rPr>
                <w:rFonts w:asciiTheme="minorHAnsi" w:hAnsiTheme="minorHAnsi"/>
                <w:color w:val="2B2B2B"/>
                <w:sz w:val="24"/>
                <w:szCs w:val="24"/>
              </w:rPr>
              <w:t>Parking</w:t>
            </w:r>
            <w:r w:rsidR="006D4561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 </w:t>
            </w:r>
            <w:r w:rsidR="00701EB2">
              <w:rPr>
                <w:rFonts w:asciiTheme="minorHAnsi" w:hAnsiTheme="minorHAnsi"/>
                <w:color w:val="2B2B2B"/>
                <w:sz w:val="24"/>
                <w:szCs w:val="24"/>
                <w:lang w:val="ka-GE"/>
              </w:rPr>
              <w:t xml:space="preserve">-1 </w:t>
            </w:r>
            <w:r w:rsidR="00701EB2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Level </w:t>
            </w:r>
          </w:p>
        </w:tc>
        <w:tc>
          <w:tcPr>
            <w:tcW w:w="2889" w:type="dxa"/>
          </w:tcPr>
          <w:p w14:paraId="5A8AA673" w14:textId="77777777" w:rsidR="00692990" w:rsidRPr="000B5D62" w:rsidRDefault="00692990" w:rsidP="00E66E33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  <w:tr w:rsidR="00692990" w:rsidRPr="000B5D62" w14:paraId="7BC91186" w14:textId="77777777" w:rsidTr="00701EB2">
        <w:trPr>
          <w:trHeight w:val="165"/>
        </w:trPr>
        <w:tc>
          <w:tcPr>
            <w:tcW w:w="807" w:type="dxa"/>
            <w:tcBorders>
              <w:bottom w:val="single" w:sz="4" w:space="0" w:color="auto"/>
            </w:tcBorders>
          </w:tcPr>
          <w:p w14:paraId="3DA54783" w14:textId="77777777" w:rsidR="00692990" w:rsidRPr="000B5D62" w:rsidRDefault="00692990" w:rsidP="00E66E33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>2</w:t>
            </w:r>
          </w:p>
        </w:tc>
        <w:tc>
          <w:tcPr>
            <w:tcW w:w="5929" w:type="dxa"/>
            <w:tcBorders>
              <w:bottom w:val="single" w:sz="4" w:space="0" w:color="auto"/>
            </w:tcBorders>
          </w:tcPr>
          <w:p w14:paraId="08B55292" w14:textId="2D23B6EB" w:rsidR="00692990" w:rsidRPr="000B5D62" w:rsidRDefault="00701EB2" w:rsidP="00E66E33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>
              <w:rPr>
                <w:rFonts w:asciiTheme="minorHAnsi" w:hAnsiTheme="minorHAnsi"/>
                <w:color w:val="2B2B2B"/>
                <w:sz w:val="24"/>
                <w:szCs w:val="24"/>
              </w:rPr>
              <w:t>C</w:t>
            </w:r>
            <w:r w:rsidR="00692990"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hemicals and consumable materials </w:t>
            </w:r>
            <w:r>
              <w:rPr>
                <w:rFonts w:asciiTheme="minorHAnsi" w:hAnsiTheme="minorHAnsi"/>
                <w:color w:val="2B2B2B"/>
                <w:sz w:val="24"/>
                <w:szCs w:val="24"/>
              </w:rPr>
              <w:t>for Parking -1 Level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2F2D66AF" w14:textId="77777777" w:rsidR="00692990" w:rsidRPr="000B5D62" w:rsidRDefault="00692990" w:rsidP="00E66E33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  <w:tr w:rsidR="00701EB2" w:rsidRPr="000B5D62" w14:paraId="45F429CA" w14:textId="77777777" w:rsidTr="00701EB2">
        <w:trPr>
          <w:trHeight w:val="120"/>
        </w:trPr>
        <w:tc>
          <w:tcPr>
            <w:tcW w:w="807" w:type="dxa"/>
            <w:tcBorders>
              <w:top w:val="single" w:sz="4" w:space="0" w:color="auto"/>
            </w:tcBorders>
          </w:tcPr>
          <w:p w14:paraId="07B2ABFF" w14:textId="14D3B34D" w:rsidR="00701EB2" w:rsidRPr="000B5D62" w:rsidRDefault="00701EB2" w:rsidP="00701EB2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>
              <w:rPr>
                <w:rFonts w:asciiTheme="minorHAnsi" w:hAnsiTheme="minorHAnsi"/>
                <w:color w:val="2B2B2B"/>
                <w:sz w:val="24"/>
                <w:szCs w:val="24"/>
              </w:rPr>
              <w:t>3</w:t>
            </w:r>
          </w:p>
        </w:tc>
        <w:tc>
          <w:tcPr>
            <w:tcW w:w="5929" w:type="dxa"/>
            <w:tcBorders>
              <w:top w:val="single" w:sz="4" w:space="0" w:color="auto"/>
            </w:tcBorders>
          </w:tcPr>
          <w:p w14:paraId="6C7D0CC7" w14:textId="2D0C3983" w:rsidR="00701EB2" w:rsidRPr="000B5D62" w:rsidRDefault="00701EB2" w:rsidP="00701EB2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Cleaning Service Fee </w:t>
            </w:r>
            <w:r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Parking </w:t>
            </w:r>
            <w:r>
              <w:rPr>
                <w:rFonts w:asciiTheme="minorHAnsi" w:hAnsiTheme="minorHAnsi"/>
                <w:color w:val="2B2B2B"/>
                <w:sz w:val="24"/>
                <w:szCs w:val="24"/>
                <w:lang w:val="ka-GE"/>
              </w:rPr>
              <w:t>-</w:t>
            </w:r>
            <w:r>
              <w:rPr>
                <w:rFonts w:asciiTheme="minorHAnsi" w:hAnsiTheme="minorHAnsi"/>
                <w:color w:val="2B2B2B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color w:val="2B2B2B"/>
                <w:sz w:val="24"/>
                <w:szCs w:val="24"/>
                <w:lang w:val="ka-GE"/>
              </w:rPr>
              <w:t xml:space="preserve"> </w:t>
            </w:r>
            <w:r>
              <w:rPr>
                <w:rFonts w:asciiTheme="minorHAnsi" w:hAnsiTheme="minorHAnsi"/>
                <w:color w:val="2B2B2B"/>
                <w:sz w:val="24"/>
                <w:szCs w:val="24"/>
              </w:rPr>
              <w:t>Level</w:t>
            </w:r>
          </w:p>
        </w:tc>
        <w:tc>
          <w:tcPr>
            <w:tcW w:w="2889" w:type="dxa"/>
            <w:tcBorders>
              <w:top w:val="single" w:sz="4" w:space="0" w:color="auto"/>
            </w:tcBorders>
          </w:tcPr>
          <w:p w14:paraId="14601AE3" w14:textId="77777777" w:rsidR="00701EB2" w:rsidRPr="000B5D62" w:rsidRDefault="00701EB2" w:rsidP="00701EB2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  <w:tr w:rsidR="00701EB2" w:rsidRPr="000B5D62" w14:paraId="4D9795A9" w14:textId="77777777" w:rsidTr="00701EB2">
        <w:trPr>
          <w:trHeight w:val="165"/>
        </w:trPr>
        <w:tc>
          <w:tcPr>
            <w:tcW w:w="807" w:type="dxa"/>
            <w:tcBorders>
              <w:bottom w:val="single" w:sz="4" w:space="0" w:color="auto"/>
            </w:tcBorders>
          </w:tcPr>
          <w:p w14:paraId="6BB24C98" w14:textId="18925F33" w:rsidR="00701EB2" w:rsidRPr="000B5D62" w:rsidRDefault="00701EB2" w:rsidP="00701EB2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>
              <w:rPr>
                <w:rFonts w:asciiTheme="minorHAnsi" w:hAnsiTheme="minorHAnsi"/>
                <w:color w:val="2B2B2B"/>
                <w:sz w:val="24"/>
                <w:szCs w:val="24"/>
              </w:rPr>
              <w:t>4</w:t>
            </w:r>
          </w:p>
        </w:tc>
        <w:tc>
          <w:tcPr>
            <w:tcW w:w="5929" w:type="dxa"/>
            <w:tcBorders>
              <w:bottom w:val="single" w:sz="4" w:space="0" w:color="auto"/>
            </w:tcBorders>
          </w:tcPr>
          <w:p w14:paraId="32315A6E" w14:textId="3FA9BC5D" w:rsidR="00701EB2" w:rsidRPr="000B5D62" w:rsidRDefault="00701EB2" w:rsidP="00701EB2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>
              <w:rPr>
                <w:rFonts w:asciiTheme="minorHAnsi" w:hAnsiTheme="minorHAnsi"/>
                <w:color w:val="2B2B2B"/>
                <w:sz w:val="24"/>
                <w:szCs w:val="24"/>
              </w:rPr>
              <w:t>C</w:t>
            </w: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hemicals and consumable materials </w:t>
            </w:r>
            <w:r>
              <w:rPr>
                <w:rFonts w:asciiTheme="minorHAnsi" w:hAnsiTheme="minorHAnsi"/>
                <w:color w:val="2B2B2B"/>
                <w:sz w:val="24"/>
                <w:szCs w:val="24"/>
              </w:rPr>
              <w:t>for Parking -2 Level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2A670780" w14:textId="77777777" w:rsidR="00701EB2" w:rsidRPr="000B5D62" w:rsidRDefault="00701EB2" w:rsidP="00701EB2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  <w:tr w:rsidR="00701EB2" w:rsidRPr="000B5D62" w14:paraId="147B8114" w14:textId="77777777" w:rsidTr="00701EB2">
        <w:trPr>
          <w:trHeight w:val="120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5DA6492D" w14:textId="425AF348" w:rsidR="00701EB2" w:rsidRPr="000B5D62" w:rsidRDefault="00701EB2" w:rsidP="00701EB2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>
              <w:rPr>
                <w:rFonts w:asciiTheme="minorHAnsi" w:hAnsiTheme="minorHAnsi"/>
                <w:color w:val="2B2B2B"/>
                <w:sz w:val="24"/>
                <w:szCs w:val="24"/>
              </w:rPr>
              <w:t>5</w:t>
            </w: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</w:tcBorders>
          </w:tcPr>
          <w:p w14:paraId="4F523790" w14:textId="0EBB9873" w:rsidR="00701EB2" w:rsidRDefault="00701EB2" w:rsidP="00701EB2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Cleaning Service Fee </w:t>
            </w:r>
            <w:r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Parking </w:t>
            </w:r>
            <w:r>
              <w:rPr>
                <w:rFonts w:asciiTheme="minorHAnsi" w:hAnsiTheme="minorHAnsi"/>
                <w:color w:val="2B2B2B"/>
                <w:sz w:val="24"/>
                <w:szCs w:val="24"/>
                <w:lang w:val="ka-GE"/>
              </w:rPr>
              <w:t>-</w:t>
            </w:r>
            <w:r>
              <w:rPr>
                <w:rFonts w:asciiTheme="minorHAnsi" w:hAnsiTheme="minorHAnsi"/>
                <w:color w:val="2B2B2B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color w:val="2B2B2B"/>
                <w:sz w:val="24"/>
                <w:szCs w:val="24"/>
                <w:lang w:val="ka-GE"/>
              </w:rPr>
              <w:t xml:space="preserve"> </w:t>
            </w:r>
            <w:r>
              <w:rPr>
                <w:rFonts w:asciiTheme="minorHAnsi" w:hAnsiTheme="minorHAnsi"/>
                <w:color w:val="2B2B2B"/>
                <w:sz w:val="24"/>
                <w:szCs w:val="24"/>
              </w:rPr>
              <w:t>Level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14:paraId="202A5E97" w14:textId="77777777" w:rsidR="00701EB2" w:rsidRPr="000B5D62" w:rsidRDefault="00701EB2" w:rsidP="00701EB2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  <w:tr w:rsidR="00701EB2" w:rsidRPr="000B5D62" w14:paraId="178BF88C" w14:textId="77777777" w:rsidTr="00701EB2">
        <w:trPr>
          <w:trHeight w:val="165"/>
        </w:trPr>
        <w:tc>
          <w:tcPr>
            <w:tcW w:w="807" w:type="dxa"/>
            <w:tcBorders>
              <w:top w:val="single" w:sz="4" w:space="0" w:color="auto"/>
            </w:tcBorders>
          </w:tcPr>
          <w:p w14:paraId="1BBE2002" w14:textId="3633DD22" w:rsidR="00701EB2" w:rsidRPr="000B5D62" w:rsidRDefault="00701EB2" w:rsidP="00701EB2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>
              <w:rPr>
                <w:rFonts w:asciiTheme="minorHAnsi" w:hAnsiTheme="minorHAnsi"/>
                <w:color w:val="2B2B2B"/>
                <w:sz w:val="24"/>
                <w:szCs w:val="24"/>
              </w:rPr>
              <w:t>6</w:t>
            </w:r>
          </w:p>
        </w:tc>
        <w:tc>
          <w:tcPr>
            <w:tcW w:w="5929" w:type="dxa"/>
            <w:tcBorders>
              <w:top w:val="single" w:sz="4" w:space="0" w:color="auto"/>
            </w:tcBorders>
          </w:tcPr>
          <w:p w14:paraId="67DE9E41" w14:textId="4F32A3CE" w:rsidR="00701EB2" w:rsidRDefault="00701EB2" w:rsidP="00701EB2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>
              <w:rPr>
                <w:rFonts w:asciiTheme="minorHAnsi" w:hAnsiTheme="minorHAnsi"/>
                <w:color w:val="2B2B2B"/>
                <w:sz w:val="24"/>
                <w:szCs w:val="24"/>
              </w:rPr>
              <w:t>C</w:t>
            </w: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hemicals and consumable materials </w:t>
            </w:r>
            <w:r>
              <w:rPr>
                <w:rFonts w:asciiTheme="minorHAnsi" w:hAnsiTheme="minorHAnsi"/>
                <w:color w:val="2B2B2B"/>
                <w:sz w:val="24"/>
                <w:szCs w:val="24"/>
              </w:rPr>
              <w:t>for Parking -3 Level</w:t>
            </w:r>
          </w:p>
        </w:tc>
        <w:tc>
          <w:tcPr>
            <w:tcW w:w="2889" w:type="dxa"/>
            <w:tcBorders>
              <w:top w:val="single" w:sz="4" w:space="0" w:color="auto"/>
            </w:tcBorders>
          </w:tcPr>
          <w:p w14:paraId="6269FFEC" w14:textId="77777777" w:rsidR="00701EB2" w:rsidRPr="000B5D62" w:rsidRDefault="00701EB2" w:rsidP="00701EB2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  <w:tr w:rsidR="00701EB2" w:rsidRPr="000B5D62" w14:paraId="3031CA96" w14:textId="77777777" w:rsidTr="00E66E33">
        <w:tc>
          <w:tcPr>
            <w:tcW w:w="6736" w:type="dxa"/>
            <w:gridSpan w:val="2"/>
          </w:tcPr>
          <w:p w14:paraId="4B555E45" w14:textId="71889186" w:rsidR="00701EB2" w:rsidRPr="000B5D62" w:rsidRDefault="00A730E0" w:rsidP="00701EB2">
            <w:pPr>
              <w:jc w:val="center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TOTAL Service</w:t>
            </w:r>
            <w:r w:rsidR="00701EB2"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 xml:space="preserve"> Fee</w:t>
            </w:r>
          </w:p>
        </w:tc>
        <w:tc>
          <w:tcPr>
            <w:tcW w:w="2889" w:type="dxa"/>
          </w:tcPr>
          <w:p w14:paraId="250E49CC" w14:textId="77777777" w:rsidR="00701EB2" w:rsidRPr="000B5D62" w:rsidRDefault="00701EB2" w:rsidP="00701EB2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</w:tbl>
    <w:p w14:paraId="0135AE2B" w14:textId="77777777" w:rsidR="00D877CA" w:rsidRDefault="00D877CA" w:rsidP="00BA08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</w:rPr>
      </w:pPr>
    </w:p>
    <w:p w14:paraId="03675AA7" w14:textId="62331DD0" w:rsidR="00D61EF0" w:rsidRDefault="00D61EF0" w:rsidP="00BA08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</w:rPr>
      </w:pPr>
    </w:p>
    <w:p w14:paraId="5E0BB24A" w14:textId="01C3B926" w:rsidR="00E75D7A" w:rsidRDefault="00E75D7A" w:rsidP="00BA08E4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</w:p>
    <w:p w14:paraId="4CA2885F" w14:textId="12568CBE" w:rsidR="00E75D7A" w:rsidRDefault="00E75D7A" w:rsidP="00BA08E4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</w:p>
    <w:p w14:paraId="1D62128B" w14:textId="77777777" w:rsidR="00E75D7A" w:rsidRPr="000B5D62" w:rsidRDefault="00E75D7A" w:rsidP="00BA08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</w:rPr>
      </w:pPr>
    </w:p>
    <w:p w14:paraId="006333EA" w14:textId="77777777" w:rsidR="00DD7952" w:rsidRDefault="00DD7952" w:rsidP="00BA08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lastRenderedPageBreak/>
        <w:br/>
      </w: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8"/>
        <w:gridCol w:w="3127"/>
      </w:tblGrid>
      <w:tr w:rsidR="00DD7952" w:rsidRPr="000B5D62" w14:paraId="0B721A28" w14:textId="77777777" w:rsidTr="006632ED">
        <w:tc>
          <w:tcPr>
            <w:tcW w:w="5952" w:type="dxa"/>
          </w:tcPr>
          <w:p w14:paraId="78CB4F3A" w14:textId="261B3F7C" w:rsidR="00DD7952" w:rsidRPr="000B5D62" w:rsidRDefault="00DD7952" w:rsidP="006632ED">
            <w:pPr>
              <w:jc w:val="center"/>
              <w:rPr>
                <w:rFonts w:asciiTheme="minorHAnsi" w:hAnsiTheme="minorHAnsi"/>
                <w:b/>
                <w:color w:val="2B2B2B"/>
                <w:sz w:val="26"/>
                <w:szCs w:val="26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6"/>
                <w:szCs w:val="26"/>
              </w:rPr>
              <w:t>Additional Service Description</w:t>
            </w:r>
            <w:r>
              <w:rPr>
                <w:rFonts w:asciiTheme="minorHAnsi" w:hAnsiTheme="minorHAnsi"/>
                <w:b/>
                <w:color w:val="2B2B2B"/>
                <w:sz w:val="26"/>
                <w:szCs w:val="26"/>
              </w:rPr>
              <w:t xml:space="preserve"> #</w:t>
            </w:r>
            <w:r w:rsidR="007B6E8D">
              <w:rPr>
                <w:rFonts w:asciiTheme="minorHAnsi" w:hAnsiTheme="minorHAnsi"/>
                <w:b/>
                <w:color w:val="2B2B2B"/>
                <w:sz w:val="26"/>
                <w:szCs w:val="26"/>
              </w:rPr>
              <w:t>3</w:t>
            </w:r>
          </w:p>
        </w:tc>
        <w:tc>
          <w:tcPr>
            <w:tcW w:w="2864" w:type="dxa"/>
          </w:tcPr>
          <w:p w14:paraId="2AAB5F41" w14:textId="77777777" w:rsidR="00DD7952" w:rsidRPr="000B5D62" w:rsidRDefault="00DD7952" w:rsidP="006632ED">
            <w:pPr>
              <w:jc w:val="center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Price GEL (VAT excluded)</w:t>
            </w:r>
          </w:p>
        </w:tc>
      </w:tr>
      <w:tr w:rsidR="00DD7952" w:rsidRPr="000B5D62" w14:paraId="647D1F0E" w14:textId="77777777" w:rsidTr="006632ED">
        <w:tc>
          <w:tcPr>
            <w:tcW w:w="5952" w:type="dxa"/>
          </w:tcPr>
          <w:p w14:paraId="33622655" w14:textId="0AED467E" w:rsidR="00DD7952" w:rsidRPr="000B5D62" w:rsidRDefault="00DD7952" w:rsidP="006632ED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>
              <w:rPr>
                <w:rFonts w:asciiTheme="minorHAnsi" w:hAnsiTheme="minorHAnsi"/>
                <w:color w:val="2B2B2B"/>
                <w:sz w:val="24"/>
                <w:szCs w:val="24"/>
              </w:rPr>
              <w:t>Façade cleaning</w:t>
            </w: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  </w:t>
            </w:r>
          </w:p>
        </w:tc>
        <w:tc>
          <w:tcPr>
            <w:tcW w:w="2864" w:type="dxa"/>
          </w:tcPr>
          <w:p w14:paraId="57654E63" w14:textId="77777777" w:rsidR="00DD7952" w:rsidRPr="000B5D62" w:rsidRDefault="00DD7952" w:rsidP="006632ED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  <w:tr w:rsidR="00DD7952" w:rsidRPr="000B5D62" w14:paraId="4166DCF5" w14:textId="77777777" w:rsidTr="006632ED">
        <w:tc>
          <w:tcPr>
            <w:tcW w:w="5952" w:type="dxa"/>
          </w:tcPr>
          <w:p w14:paraId="2F1D35ED" w14:textId="7BC6C0FF" w:rsidR="00DD7952" w:rsidRPr="000B5D62" w:rsidRDefault="00DD7952" w:rsidP="006632ED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>
              <w:rPr>
                <w:rFonts w:asciiTheme="minorHAnsi" w:hAnsiTheme="minorHAnsi"/>
                <w:color w:val="2B2B2B"/>
                <w:sz w:val="24"/>
                <w:szCs w:val="24"/>
              </w:rPr>
              <w:t>*Front Façade (including Tiles, glass surface from Ground till the Roof, including metal cladding)</w:t>
            </w:r>
          </w:p>
        </w:tc>
        <w:tc>
          <w:tcPr>
            <w:tcW w:w="2864" w:type="dxa"/>
          </w:tcPr>
          <w:p w14:paraId="0EAA96C6" w14:textId="77777777" w:rsidR="00DD7952" w:rsidRPr="000B5D62" w:rsidRDefault="00DD7952" w:rsidP="006632ED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  <w:tr w:rsidR="00DD7952" w:rsidRPr="000B5D62" w14:paraId="4316ED6A" w14:textId="77777777" w:rsidTr="006632ED">
        <w:tc>
          <w:tcPr>
            <w:tcW w:w="5952" w:type="dxa"/>
          </w:tcPr>
          <w:p w14:paraId="2237713B" w14:textId="7B965E31" w:rsidR="00DD7952" w:rsidRPr="00DD7952" w:rsidRDefault="00DD7952" w:rsidP="00DD7952">
            <w:pPr>
              <w:jc w:val="both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*Back Façade (i</w:t>
            </w:r>
            <w:r>
              <w:rPr>
                <w:rFonts w:asciiTheme="minorHAnsi" w:hAnsiTheme="minorHAnsi"/>
                <w:color w:val="2B2B2B"/>
                <w:sz w:val="24"/>
                <w:szCs w:val="24"/>
              </w:rPr>
              <w:t>ncluding Tiles, glass surface from Ground till the Roof</w:t>
            </w:r>
            <w:r>
              <w:rPr>
                <w:rFonts w:asciiTheme="minorHAnsi" w:hAnsiTheme="minorHAnsi"/>
                <w:color w:val="2B2B2B"/>
                <w:sz w:val="24"/>
                <w:szCs w:val="24"/>
              </w:rPr>
              <w:t>)</w:t>
            </w:r>
          </w:p>
        </w:tc>
        <w:tc>
          <w:tcPr>
            <w:tcW w:w="2864" w:type="dxa"/>
          </w:tcPr>
          <w:p w14:paraId="43FFB030" w14:textId="77777777" w:rsidR="00DD7952" w:rsidRPr="000B5D62" w:rsidRDefault="00DD7952" w:rsidP="006632ED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  <w:tr w:rsidR="00DD7952" w:rsidRPr="000B5D62" w14:paraId="274EA67A" w14:textId="77777777" w:rsidTr="007B6E8D">
        <w:trPr>
          <w:trHeight w:val="465"/>
        </w:trPr>
        <w:tc>
          <w:tcPr>
            <w:tcW w:w="5952" w:type="dxa"/>
            <w:tcBorders>
              <w:bottom w:val="single" w:sz="4" w:space="0" w:color="auto"/>
            </w:tcBorders>
          </w:tcPr>
          <w:p w14:paraId="619EDC63" w14:textId="0B31A2F7" w:rsidR="00DD7952" w:rsidRPr="000B5D62" w:rsidRDefault="00DD7952" w:rsidP="006632ED">
            <w:pPr>
              <w:rPr>
                <w:rFonts w:asciiTheme="minorHAnsi" w:hAnsiTheme="minorHAnsi"/>
                <w:color w:val="2B2B2B"/>
                <w:sz w:val="24"/>
                <w:szCs w:val="24"/>
              </w:rPr>
            </w:pPr>
            <w:r>
              <w:rPr>
                <w:rFonts w:asciiTheme="minorHAnsi" w:hAnsiTheme="minorHAnsi"/>
                <w:color w:val="2B2B2B"/>
                <w:sz w:val="24"/>
                <w:szCs w:val="24"/>
              </w:rPr>
              <w:t>Roof (Glass Surface on Domes, Glass Surface on Skylight Corridors)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2679BCD9" w14:textId="77777777" w:rsidR="00DD7952" w:rsidRPr="000B5D62" w:rsidRDefault="00DD7952" w:rsidP="006632ED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  <w:tr w:rsidR="007B6E8D" w:rsidRPr="000B5D62" w14:paraId="24EEF8E6" w14:textId="77777777" w:rsidTr="007B6E8D">
        <w:trPr>
          <w:trHeight w:val="106"/>
        </w:trPr>
        <w:tc>
          <w:tcPr>
            <w:tcW w:w="5952" w:type="dxa"/>
            <w:tcBorders>
              <w:top w:val="single" w:sz="4" w:space="0" w:color="auto"/>
            </w:tcBorders>
          </w:tcPr>
          <w:p w14:paraId="5B75BF72" w14:textId="31011A98" w:rsidR="007B6E8D" w:rsidRDefault="00A730E0" w:rsidP="007B6E8D">
            <w:pPr>
              <w:jc w:val="center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TOTAL Service</w:t>
            </w:r>
            <w:r w:rsidR="007B6E8D"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 xml:space="preserve"> Fee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4F3E527A" w14:textId="77777777" w:rsidR="007B6E8D" w:rsidRPr="000B5D62" w:rsidRDefault="007B6E8D" w:rsidP="006632ED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</w:tbl>
    <w:p w14:paraId="7D563095" w14:textId="77777777" w:rsidR="007B6E8D" w:rsidRDefault="00DD7952" w:rsidP="00BA08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br/>
      </w: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5952"/>
        <w:gridCol w:w="2864"/>
      </w:tblGrid>
      <w:tr w:rsidR="007B6E8D" w:rsidRPr="000B5D62" w14:paraId="75DF2138" w14:textId="77777777" w:rsidTr="006632ED">
        <w:tc>
          <w:tcPr>
            <w:tcW w:w="809" w:type="dxa"/>
          </w:tcPr>
          <w:p w14:paraId="6E92C168" w14:textId="77777777" w:rsidR="007B6E8D" w:rsidRPr="000B5D62" w:rsidRDefault="007B6E8D" w:rsidP="006632ED">
            <w:pPr>
              <w:jc w:val="center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No</w:t>
            </w:r>
          </w:p>
        </w:tc>
        <w:tc>
          <w:tcPr>
            <w:tcW w:w="5952" w:type="dxa"/>
          </w:tcPr>
          <w:p w14:paraId="0F12A799" w14:textId="288AB203" w:rsidR="007B6E8D" w:rsidRPr="000B5D62" w:rsidRDefault="007B6E8D" w:rsidP="006632ED">
            <w:pPr>
              <w:jc w:val="center"/>
              <w:rPr>
                <w:rFonts w:asciiTheme="minorHAnsi" w:hAnsiTheme="minorHAnsi"/>
                <w:b/>
                <w:color w:val="2B2B2B"/>
                <w:sz w:val="26"/>
                <w:szCs w:val="26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6"/>
                <w:szCs w:val="26"/>
              </w:rPr>
              <w:t>Additional Service Description</w:t>
            </w:r>
            <w:r>
              <w:rPr>
                <w:rFonts w:asciiTheme="minorHAnsi" w:hAnsiTheme="minorHAnsi"/>
                <w:b/>
                <w:color w:val="2B2B2B"/>
                <w:sz w:val="26"/>
                <w:szCs w:val="26"/>
              </w:rPr>
              <w:t xml:space="preserve"> #</w:t>
            </w:r>
            <w:r>
              <w:rPr>
                <w:rFonts w:asciiTheme="minorHAnsi" w:hAnsiTheme="minorHAnsi"/>
                <w:b/>
                <w:color w:val="2B2B2B"/>
                <w:sz w:val="26"/>
                <w:szCs w:val="26"/>
              </w:rPr>
              <w:t>4</w:t>
            </w:r>
          </w:p>
        </w:tc>
        <w:tc>
          <w:tcPr>
            <w:tcW w:w="2864" w:type="dxa"/>
          </w:tcPr>
          <w:p w14:paraId="59B452F3" w14:textId="77777777" w:rsidR="007B6E8D" w:rsidRPr="000B5D62" w:rsidRDefault="007B6E8D" w:rsidP="006632ED">
            <w:pPr>
              <w:jc w:val="center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Price GEL (VAT excluded)</w:t>
            </w:r>
          </w:p>
        </w:tc>
      </w:tr>
      <w:tr w:rsidR="007B6E8D" w:rsidRPr="000B5D62" w14:paraId="4559D82D" w14:textId="77777777" w:rsidTr="006632ED">
        <w:tc>
          <w:tcPr>
            <w:tcW w:w="809" w:type="dxa"/>
          </w:tcPr>
          <w:p w14:paraId="0C0A6598" w14:textId="77777777" w:rsidR="007B6E8D" w:rsidRPr="000B5D62" w:rsidRDefault="007B6E8D" w:rsidP="006632ED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14:paraId="05E842A0" w14:textId="77777777" w:rsidR="007B6E8D" w:rsidRPr="000B5D62" w:rsidRDefault="007B6E8D" w:rsidP="006632ED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After Construction Cleaning Fee  </w:t>
            </w:r>
          </w:p>
        </w:tc>
        <w:tc>
          <w:tcPr>
            <w:tcW w:w="2864" w:type="dxa"/>
          </w:tcPr>
          <w:p w14:paraId="3A50B5C3" w14:textId="77777777" w:rsidR="007B6E8D" w:rsidRPr="000B5D62" w:rsidRDefault="007B6E8D" w:rsidP="006632ED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  <w:tr w:rsidR="007B6E8D" w:rsidRPr="000B5D62" w14:paraId="0D479BE5" w14:textId="77777777" w:rsidTr="006632ED">
        <w:tc>
          <w:tcPr>
            <w:tcW w:w="809" w:type="dxa"/>
          </w:tcPr>
          <w:p w14:paraId="22C70420" w14:textId="77777777" w:rsidR="007B6E8D" w:rsidRPr="000B5D62" w:rsidRDefault="007B6E8D" w:rsidP="006632ED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>2</w:t>
            </w:r>
          </w:p>
        </w:tc>
        <w:tc>
          <w:tcPr>
            <w:tcW w:w="5952" w:type="dxa"/>
          </w:tcPr>
          <w:p w14:paraId="47F607EE" w14:textId="77777777" w:rsidR="007B6E8D" w:rsidRPr="000B5D62" w:rsidRDefault="007B6E8D" w:rsidP="006632ED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Building Façade Cleaning Fee </w:t>
            </w:r>
          </w:p>
        </w:tc>
        <w:tc>
          <w:tcPr>
            <w:tcW w:w="2864" w:type="dxa"/>
          </w:tcPr>
          <w:p w14:paraId="449B1A2A" w14:textId="77777777" w:rsidR="007B6E8D" w:rsidRPr="000B5D62" w:rsidRDefault="007B6E8D" w:rsidP="006632ED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  <w:tr w:rsidR="007B6E8D" w:rsidRPr="000B5D62" w14:paraId="356790BA" w14:textId="77777777" w:rsidTr="006632ED">
        <w:tc>
          <w:tcPr>
            <w:tcW w:w="809" w:type="dxa"/>
          </w:tcPr>
          <w:p w14:paraId="0F34637B" w14:textId="77777777" w:rsidR="007B6E8D" w:rsidRPr="000B5D62" w:rsidRDefault="007B6E8D" w:rsidP="006632ED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>3</w:t>
            </w:r>
          </w:p>
        </w:tc>
        <w:tc>
          <w:tcPr>
            <w:tcW w:w="5952" w:type="dxa"/>
          </w:tcPr>
          <w:p w14:paraId="67D91D81" w14:textId="712C8F3E" w:rsidR="007B6E8D" w:rsidRPr="000B5D62" w:rsidRDefault="007B6E8D" w:rsidP="006632ED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Per man-hour rate in case of additional </w:t>
            </w:r>
            <w:r w:rsidR="00A730E0"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>cleaning</w:t>
            </w: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 service </w:t>
            </w:r>
          </w:p>
        </w:tc>
        <w:tc>
          <w:tcPr>
            <w:tcW w:w="2864" w:type="dxa"/>
          </w:tcPr>
          <w:p w14:paraId="0F4DC412" w14:textId="77777777" w:rsidR="007B6E8D" w:rsidRPr="000B5D62" w:rsidRDefault="007B6E8D" w:rsidP="006632ED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  <w:tr w:rsidR="007B6E8D" w:rsidRPr="000B5D62" w14:paraId="55785635" w14:textId="77777777" w:rsidTr="006632ED">
        <w:trPr>
          <w:trHeight w:val="422"/>
        </w:trPr>
        <w:tc>
          <w:tcPr>
            <w:tcW w:w="809" w:type="dxa"/>
          </w:tcPr>
          <w:p w14:paraId="6127ED29" w14:textId="77777777" w:rsidR="007B6E8D" w:rsidRPr="000B5D62" w:rsidRDefault="007B6E8D" w:rsidP="006632ED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>4</w:t>
            </w:r>
          </w:p>
        </w:tc>
        <w:tc>
          <w:tcPr>
            <w:tcW w:w="5952" w:type="dxa"/>
          </w:tcPr>
          <w:p w14:paraId="53C22392" w14:textId="77777777" w:rsidR="007B6E8D" w:rsidRPr="000B5D62" w:rsidRDefault="007B6E8D" w:rsidP="006632ED">
            <w:pPr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>Per man-hour rate in post repair cleaning service</w:t>
            </w:r>
          </w:p>
        </w:tc>
        <w:tc>
          <w:tcPr>
            <w:tcW w:w="2864" w:type="dxa"/>
          </w:tcPr>
          <w:p w14:paraId="59DB8489" w14:textId="77777777" w:rsidR="007B6E8D" w:rsidRPr="000B5D62" w:rsidRDefault="007B6E8D" w:rsidP="006632ED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</w:tbl>
    <w:p w14:paraId="2254C0FC" w14:textId="2869C924" w:rsidR="00D877CA" w:rsidRPr="000B5D62" w:rsidRDefault="00DD7952" w:rsidP="00BA08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br/>
      </w:r>
    </w:p>
    <w:p w14:paraId="287C3B25" w14:textId="77777777" w:rsidR="009E4CA0" w:rsidRDefault="009E4CA0" w:rsidP="00BA08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</w:rPr>
      </w:pPr>
    </w:p>
    <w:p w14:paraId="40F5CBBD" w14:textId="77777777" w:rsidR="00D877CA" w:rsidRPr="000B5D62" w:rsidRDefault="001B5752" w:rsidP="00BA08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</w:rPr>
      </w:pPr>
      <w:r w:rsidRPr="000B5D62">
        <w:rPr>
          <w:rStyle w:val="Strong"/>
          <w:rFonts w:asciiTheme="minorHAnsi" w:hAnsiTheme="minorHAnsi"/>
        </w:rPr>
        <w:t xml:space="preserve">Proposal is valid within 30 calendar days and hereby we confirm the terms set according to RFP is acceptable for us. </w:t>
      </w:r>
    </w:p>
    <w:p w14:paraId="3095EE93" w14:textId="77777777" w:rsidR="00BA08E4" w:rsidRPr="000B5D62" w:rsidRDefault="00BA08E4" w:rsidP="00BA0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02EE39E0" w14:textId="77777777" w:rsidR="009E4CA0" w:rsidRDefault="009E4CA0" w:rsidP="00BA0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082EE9E5" w14:textId="77777777" w:rsidR="00BA08E4" w:rsidRPr="000B5D62" w:rsidRDefault="00BA08E4" w:rsidP="00BA0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0B5D62">
        <w:rPr>
          <w:rFonts w:asciiTheme="minorHAnsi" w:hAnsiTheme="minorHAnsi"/>
        </w:rPr>
        <w:t>Quoted By: ____________________________________________________ [Signature &amp; Name]</w:t>
      </w:r>
    </w:p>
    <w:p w14:paraId="0ACFAD6B" w14:textId="77777777" w:rsidR="00BA08E4" w:rsidRPr="000B5D62" w:rsidRDefault="00BA08E4" w:rsidP="00BA0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C3CA752" w14:textId="77777777" w:rsidR="0076145A" w:rsidRPr="00D61EF0" w:rsidRDefault="001B5752">
      <w:pPr>
        <w:rPr>
          <w:rFonts w:asciiTheme="minorHAnsi" w:hAnsiTheme="minorHAnsi"/>
          <w:b/>
          <w:sz w:val="24"/>
          <w:szCs w:val="24"/>
        </w:rPr>
      </w:pPr>
      <w:r w:rsidRPr="00D61EF0">
        <w:rPr>
          <w:rFonts w:asciiTheme="minorHAnsi" w:hAnsiTheme="minorHAnsi"/>
          <w:b/>
          <w:sz w:val="24"/>
          <w:szCs w:val="24"/>
        </w:rPr>
        <w:t xml:space="preserve"> </w:t>
      </w:r>
    </w:p>
    <w:sectPr w:rsidR="0076145A" w:rsidRPr="00D61EF0" w:rsidSect="00BA08E4">
      <w:footerReference w:type="default" r:id="rId7"/>
      <w:pgSz w:w="12240" w:h="15840" w:code="1"/>
      <w:pgMar w:top="1152" w:right="1440" w:bottom="1152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43E8" w14:textId="77777777" w:rsidR="003E7185" w:rsidRDefault="003E7185">
      <w:r>
        <w:separator/>
      </w:r>
    </w:p>
  </w:endnote>
  <w:endnote w:type="continuationSeparator" w:id="0">
    <w:p w14:paraId="441401C3" w14:textId="77777777" w:rsidR="003E7185" w:rsidRDefault="003E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8A31" w14:textId="77777777" w:rsidR="009C00BE" w:rsidRPr="00BA7E55" w:rsidRDefault="009C00BE">
    <w:pPr>
      <w:pStyle w:val="Footer"/>
      <w:rPr>
        <w:i/>
      </w:rPr>
    </w:pPr>
  </w:p>
  <w:p w14:paraId="38756A92" w14:textId="77777777" w:rsidR="009C00BE" w:rsidRDefault="009C0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E8EE" w14:textId="77777777" w:rsidR="003E7185" w:rsidRDefault="003E7185">
      <w:r>
        <w:separator/>
      </w:r>
    </w:p>
  </w:footnote>
  <w:footnote w:type="continuationSeparator" w:id="0">
    <w:p w14:paraId="208E8A45" w14:textId="77777777" w:rsidR="003E7185" w:rsidRDefault="003E7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6059"/>
    <w:multiLevelType w:val="hybridMultilevel"/>
    <w:tmpl w:val="57D64682"/>
    <w:lvl w:ilvl="0" w:tplc="55DE78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F2B30"/>
    <w:multiLevelType w:val="hybridMultilevel"/>
    <w:tmpl w:val="122A4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D7B45"/>
    <w:multiLevelType w:val="hybridMultilevel"/>
    <w:tmpl w:val="8982B4F4"/>
    <w:lvl w:ilvl="0" w:tplc="0B647DA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9882970">
    <w:abstractNumId w:val="1"/>
  </w:num>
  <w:num w:numId="2" w16cid:durableId="879980254">
    <w:abstractNumId w:val="2"/>
  </w:num>
  <w:num w:numId="3" w16cid:durableId="212541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E4"/>
    <w:rsid w:val="00026112"/>
    <w:rsid w:val="000B5D62"/>
    <w:rsid w:val="001166DD"/>
    <w:rsid w:val="001B5752"/>
    <w:rsid w:val="001C10AF"/>
    <w:rsid w:val="00220366"/>
    <w:rsid w:val="002774CA"/>
    <w:rsid w:val="00297C98"/>
    <w:rsid w:val="002A5302"/>
    <w:rsid w:val="00333395"/>
    <w:rsid w:val="00372CDD"/>
    <w:rsid w:val="003C7ED2"/>
    <w:rsid w:val="003E7185"/>
    <w:rsid w:val="003F0411"/>
    <w:rsid w:val="004C3E89"/>
    <w:rsid w:val="00551031"/>
    <w:rsid w:val="00576F0F"/>
    <w:rsid w:val="00586D3E"/>
    <w:rsid w:val="005B7098"/>
    <w:rsid w:val="00692990"/>
    <w:rsid w:val="006D4561"/>
    <w:rsid w:val="00701EB2"/>
    <w:rsid w:val="007314B8"/>
    <w:rsid w:val="0076145A"/>
    <w:rsid w:val="007B6E8D"/>
    <w:rsid w:val="007D35B8"/>
    <w:rsid w:val="008F0376"/>
    <w:rsid w:val="00936AE5"/>
    <w:rsid w:val="009C00BE"/>
    <w:rsid w:val="009E4CA0"/>
    <w:rsid w:val="00A1042B"/>
    <w:rsid w:val="00A5230F"/>
    <w:rsid w:val="00A62D52"/>
    <w:rsid w:val="00A730E0"/>
    <w:rsid w:val="00A957CA"/>
    <w:rsid w:val="00B15039"/>
    <w:rsid w:val="00B76F59"/>
    <w:rsid w:val="00B92107"/>
    <w:rsid w:val="00BA08E4"/>
    <w:rsid w:val="00C22F0C"/>
    <w:rsid w:val="00C63032"/>
    <w:rsid w:val="00CA77AB"/>
    <w:rsid w:val="00CE54FD"/>
    <w:rsid w:val="00D61EF0"/>
    <w:rsid w:val="00D877CA"/>
    <w:rsid w:val="00DD7952"/>
    <w:rsid w:val="00E070D0"/>
    <w:rsid w:val="00E75D7A"/>
    <w:rsid w:val="00EB2BB7"/>
    <w:rsid w:val="00EF7922"/>
    <w:rsid w:val="00F007E6"/>
    <w:rsid w:val="00F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027F"/>
  <w15:chartTrackingRefBased/>
  <w15:docId w15:val="{7C5E930C-8273-47C5-8A67-25A661A4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E4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08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8E4"/>
    <w:rPr>
      <w:rFonts w:ascii="CG Times" w:eastAsia="Times New Roman" w:hAnsi="CG Times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A08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08E4"/>
    <w:rPr>
      <w:b/>
      <w:bCs/>
    </w:rPr>
  </w:style>
  <w:style w:type="paragraph" w:styleId="ListParagraph">
    <w:name w:val="List Paragraph"/>
    <w:basedOn w:val="Normal"/>
    <w:uiPriority w:val="34"/>
    <w:qFormat/>
    <w:rsid w:val="00D8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Metreveli</dc:creator>
  <cp:keywords/>
  <dc:description/>
  <cp:lastModifiedBy>Dimitri Muskhelishvili</cp:lastModifiedBy>
  <cp:revision>84</cp:revision>
  <cp:lastPrinted>2016-08-10T09:45:00Z</cp:lastPrinted>
  <dcterms:created xsi:type="dcterms:W3CDTF">2016-07-10T19:00:00Z</dcterms:created>
  <dcterms:modified xsi:type="dcterms:W3CDTF">2022-04-29T06:12:00Z</dcterms:modified>
</cp:coreProperties>
</file>